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7713B6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876F48">
                    <w:rPr>
                      <w:b/>
                      <w:sz w:val="26"/>
                      <w:szCs w:val="26"/>
                    </w:rPr>
                    <w:t>_</w:t>
                  </w:r>
                  <w:r w:rsidR="00876F48" w:rsidRPr="00876F48">
                    <w:rPr>
                      <w:b/>
                      <w:sz w:val="26"/>
                      <w:szCs w:val="26"/>
                      <w:u w:val="single"/>
                    </w:rPr>
                    <w:t>11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 w:rsidRPr="00876F48">
                    <w:rPr>
                      <w:b/>
                      <w:sz w:val="26"/>
                      <w:szCs w:val="26"/>
                      <w:u w:val="single"/>
                    </w:rPr>
                    <w:t>_</w:t>
                  </w:r>
                  <w:r w:rsidR="00876F48" w:rsidRPr="00876F48">
                    <w:rPr>
                      <w:b/>
                      <w:sz w:val="26"/>
                      <w:szCs w:val="26"/>
                      <w:u w:val="single"/>
                    </w:rPr>
                    <w:t>03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DD2A48">
                    <w:rPr>
                      <w:b/>
                      <w:sz w:val="26"/>
                      <w:szCs w:val="26"/>
                    </w:rPr>
                    <w:t>5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876F48" w:rsidRPr="00876F48">
                    <w:rPr>
                      <w:b/>
                      <w:sz w:val="26"/>
                      <w:szCs w:val="26"/>
                      <w:u w:val="single"/>
                    </w:rPr>
                    <w:t>277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для индивидуального жилищного строительства» 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DE308F">
              <w:rPr>
                <w:b/>
                <w:sz w:val="26"/>
                <w:szCs w:val="26"/>
              </w:rPr>
              <w:t>894</w:t>
            </w:r>
            <w:r w:rsidR="00D14A5C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876F48">
        <w:rPr>
          <w:sz w:val="26"/>
          <w:szCs w:val="26"/>
        </w:rPr>
        <w:t>Ф.И.О.</w:t>
      </w:r>
      <w:r w:rsidR="0044440B" w:rsidRPr="0039548F">
        <w:rPr>
          <w:sz w:val="26"/>
          <w:szCs w:val="26"/>
        </w:rPr>
        <w:t>,</w:t>
      </w:r>
      <w:r w:rsidR="00184B0E">
        <w:rPr>
          <w:sz w:val="26"/>
          <w:szCs w:val="26"/>
        </w:rPr>
        <w:t xml:space="preserve"> </w:t>
      </w:r>
      <w:r w:rsidR="00E93759">
        <w:rPr>
          <w:sz w:val="26"/>
          <w:szCs w:val="26"/>
        </w:rPr>
        <w:t>в соответствии с</w:t>
      </w:r>
      <w:r w:rsidR="001A1144">
        <w:rPr>
          <w:sz w:val="26"/>
          <w:szCs w:val="26"/>
        </w:rPr>
        <w:t xml:space="preserve">о ст.39 </w:t>
      </w:r>
      <w:r w:rsidR="007F40D6">
        <w:rPr>
          <w:sz w:val="26"/>
          <w:szCs w:val="26"/>
        </w:rPr>
        <w:t>Градостроительного кодекса</w:t>
      </w:r>
      <w:r w:rsidR="00E93759">
        <w:rPr>
          <w:sz w:val="26"/>
          <w:szCs w:val="26"/>
        </w:rPr>
        <w:t xml:space="preserve"> Российской Федерации, Федеральным 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910FC2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910FC2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Заключения</w:t>
      </w:r>
      <w:proofErr w:type="gramEnd"/>
      <w:r w:rsidRPr="00BC3C81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по</w:t>
      </w:r>
      <w:proofErr w:type="gramEnd"/>
      <w:r w:rsidR="00F42102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результатам</w:t>
      </w:r>
      <w:proofErr w:type="gramEnd"/>
      <w:r w:rsidR="00F42102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bookmarkStart w:id="0" w:name="Par44"/>
      <w:bookmarkEnd w:id="0"/>
      <w:r w:rsidR="001F3B16">
        <w:rPr>
          <w:sz w:val="26"/>
          <w:szCs w:val="26"/>
        </w:rPr>
        <w:t>№ 144 от 04.02.2025 г.,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39548F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DE308F">
        <w:rPr>
          <w:sz w:val="26"/>
          <w:szCs w:val="26"/>
        </w:rPr>
        <w:t>894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AB342E" w:rsidRPr="00AB342E">
        <w:rPr>
          <w:sz w:val="26"/>
          <w:szCs w:val="26"/>
        </w:rPr>
        <w:t>Калужская</w:t>
      </w:r>
      <w:proofErr w:type="gramEnd"/>
      <w:r w:rsidR="00AB342E" w:rsidRPr="00AB342E">
        <w:rPr>
          <w:sz w:val="26"/>
          <w:szCs w:val="26"/>
        </w:rPr>
        <w:t xml:space="preserve"> обл.</w:t>
      </w:r>
      <w:r w:rsidR="0039548F" w:rsidRPr="00AB342E">
        <w:rPr>
          <w:sz w:val="26"/>
          <w:szCs w:val="26"/>
        </w:rPr>
        <w:t xml:space="preserve">, </w:t>
      </w:r>
      <w:r w:rsidR="00AB342E" w:rsidRPr="00AB342E">
        <w:rPr>
          <w:sz w:val="26"/>
          <w:szCs w:val="26"/>
        </w:rPr>
        <w:t xml:space="preserve">р-н </w:t>
      </w:r>
      <w:r w:rsidR="009C7082" w:rsidRPr="00AB342E">
        <w:rPr>
          <w:sz w:val="26"/>
          <w:szCs w:val="26"/>
        </w:rPr>
        <w:t>Малоярославецкий, вблизи д.</w:t>
      </w:r>
      <w:r w:rsidR="003307CF" w:rsidRPr="00AB342E">
        <w:rPr>
          <w:sz w:val="26"/>
          <w:szCs w:val="26"/>
        </w:rPr>
        <w:t xml:space="preserve"> </w:t>
      </w:r>
      <w:proofErr w:type="spellStart"/>
      <w:r w:rsidR="009C7082" w:rsidRPr="00AB342E">
        <w:rPr>
          <w:sz w:val="26"/>
          <w:szCs w:val="26"/>
        </w:rPr>
        <w:t>Кобылино</w:t>
      </w:r>
      <w:proofErr w:type="spellEnd"/>
      <w:r w:rsidR="004501AC" w:rsidRPr="0039548F">
        <w:rPr>
          <w:sz w:val="26"/>
          <w:szCs w:val="26"/>
        </w:rPr>
        <w:t>.</w:t>
      </w:r>
      <w:r w:rsidRPr="0039548F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Default="00871F19" w:rsidP="009E2B98">
      <w:pPr>
        <w:tabs>
          <w:tab w:val="left" w:pos="1020"/>
        </w:tabs>
        <w:rPr>
          <w:sz w:val="26"/>
          <w:szCs w:val="26"/>
        </w:rPr>
      </w:pPr>
    </w:p>
    <w:p w:rsidR="00871F19" w:rsidRPr="00BC3C81" w:rsidRDefault="00871F19" w:rsidP="009E2B98">
      <w:pPr>
        <w:tabs>
          <w:tab w:val="left" w:pos="1020"/>
        </w:tabs>
        <w:rPr>
          <w:sz w:val="26"/>
          <w:szCs w:val="26"/>
        </w:rPr>
      </w:pPr>
    </w:p>
    <w:sectPr w:rsidR="00871F19" w:rsidRPr="00BC3C81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3AE"/>
    <w:rsid w:val="0000399C"/>
    <w:rsid w:val="00006560"/>
    <w:rsid w:val="00007778"/>
    <w:rsid w:val="00010ED7"/>
    <w:rsid w:val="00014A73"/>
    <w:rsid w:val="00014AFF"/>
    <w:rsid w:val="0001581A"/>
    <w:rsid w:val="00015A45"/>
    <w:rsid w:val="000176DC"/>
    <w:rsid w:val="00021F19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3DDC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4F4B"/>
    <w:rsid w:val="00096242"/>
    <w:rsid w:val="00097B16"/>
    <w:rsid w:val="000A2C19"/>
    <w:rsid w:val="000A34A2"/>
    <w:rsid w:val="000A3638"/>
    <w:rsid w:val="000A6EF5"/>
    <w:rsid w:val="000C453B"/>
    <w:rsid w:val="000E1780"/>
    <w:rsid w:val="000E17FE"/>
    <w:rsid w:val="000E202E"/>
    <w:rsid w:val="000E52F5"/>
    <w:rsid w:val="000F06D2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B0E"/>
    <w:rsid w:val="00184F0A"/>
    <w:rsid w:val="0018657C"/>
    <w:rsid w:val="00194497"/>
    <w:rsid w:val="00195339"/>
    <w:rsid w:val="001A1144"/>
    <w:rsid w:val="001A2FFA"/>
    <w:rsid w:val="001A3C23"/>
    <w:rsid w:val="001A3C56"/>
    <w:rsid w:val="001A408C"/>
    <w:rsid w:val="001A5252"/>
    <w:rsid w:val="001A6D84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2E7"/>
    <w:rsid w:val="001D7BB5"/>
    <w:rsid w:val="001E71DB"/>
    <w:rsid w:val="001F1089"/>
    <w:rsid w:val="001F1A11"/>
    <w:rsid w:val="001F3B16"/>
    <w:rsid w:val="00201032"/>
    <w:rsid w:val="002011B7"/>
    <w:rsid w:val="0021137D"/>
    <w:rsid w:val="002115C9"/>
    <w:rsid w:val="002218BF"/>
    <w:rsid w:val="00222E85"/>
    <w:rsid w:val="0022547C"/>
    <w:rsid w:val="00225772"/>
    <w:rsid w:val="002261DC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10B89"/>
    <w:rsid w:val="0031120C"/>
    <w:rsid w:val="00311E2C"/>
    <w:rsid w:val="003134B2"/>
    <w:rsid w:val="00313A14"/>
    <w:rsid w:val="003170A2"/>
    <w:rsid w:val="00317B84"/>
    <w:rsid w:val="00324FB6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BFF"/>
    <w:rsid w:val="00353262"/>
    <w:rsid w:val="00354A0A"/>
    <w:rsid w:val="0036309D"/>
    <w:rsid w:val="0036320B"/>
    <w:rsid w:val="00364B2D"/>
    <w:rsid w:val="0036594D"/>
    <w:rsid w:val="00365B2C"/>
    <w:rsid w:val="003662DC"/>
    <w:rsid w:val="00371A50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0CEF"/>
    <w:rsid w:val="003C1AC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F24B2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2EAF"/>
    <w:rsid w:val="00463548"/>
    <w:rsid w:val="00464044"/>
    <w:rsid w:val="00465862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C5E9F"/>
    <w:rsid w:val="004D02C6"/>
    <w:rsid w:val="004D0B6E"/>
    <w:rsid w:val="004D10BD"/>
    <w:rsid w:val="004D3017"/>
    <w:rsid w:val="004D45F7"/>
    <w:rsid w:val="004D7325"/>
    <w:rsid w:val="004D7D24"/>
    <w:rsid w:val="004E0D2C"/>
    <w:rsid w:val="004F0A27"/>
    <w:rsid w:val="004F124F"/>
    <w:rsid w:val="004F26E8"/>
    <w:rsid w:val="004F6997"/>
    <w:rsid w:val="004F7BF7"/>
    <w:rsid w:val="0050010D"/>
    <w:rsid w:val="00502EC8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4606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B0BC4"/>
    <w:rsid w:val="005B2568"/>
    <w:rsid w:val="005B2598"/>
    <w:rsid w:val="005B2E36"/>
    <w:rsid w:val="005B6F38"/>
    <w:rsid w:val="005C173B"/>
    <w:rsid w:val="005D0C5C"/>
    <w:rsid w:val="005D1162"/>
    <w:rsid w:val="005D225F"/>
    <w:rsid w:val="005D2D9A"/>
    <w:rsid w:val="005D4636"/>
    <w:rsid w:val="005D5A1A"/>
    <w:rsid w:val="005D68A7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6F1B"/>
    <w:rsid w:val="00657C2E"/>
    <w:rsid w:val="00661E03"/>
    <w:rsid w:val="006655BC"/>
    <w:rsid w:val="00667A1F"/>
    <w:rsid w:val="00672623"/>
    <w:rsid w:val="0067798B"/>
    <w:rsid w:val="00685DD4"/>
    <w:rsid w:val="0068773C"/>
    <w:rsid w:val="00687FB1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372C"/>
    <w:rsid w:val="006B4EE1"/>
    <w:rsid w:val="006B73EE"/>
    <w:rsid w:val="006C0CB3"/>
    <w:rsid w:val="006C24E9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413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650A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3B6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64C3"/>
    <w:rsid w:val="007A70BA"/>
    <w:rsid w:val="007B69CA"/>
    <w:rsid w:val="007B795C"/>
    <w:rsid w:val="007C0013"/>
    <w:rsid w:val="007C134C"/>
    <w:rsid w:val="007C14D4"/>
    <w:rsid w:val="007C18B6"/>
    <w:rsid w:val="007C1E99"/>
    <w:rsid w:val="007C4882"/>
    <w:rsid w:val="007C5A57"/>
    <w:rsid w:val="007C7004"/>
    <w:rsid w:val="007D1592"/>
    <w:rsid w:val="007D2E03"/>
    <w:rsid w:val="007D4B85"/>
    <w:rsid w:val="007D4D8A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140B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1F19"/>
    <w:rsid w:val="00872227"/>
    <w:rsid w:val="0087451A"/>
    <w:rsid w:val="00875011"/>
    <w:rsid w:val="0087516F"/>
    <w:rsid w:val="008754A2"/>
    <w:rsid w:val="008762C5"/>
    <w:rsid w:val="00876F48"/>
    <w:rsid w:val="00884530"/>
    <w:rsid w:val="00884B25"/>
    <w:rsid w:val="008852D4"/>
    <w:rsid w:val="00886F95"/>
    <w:rsid w:val="008879E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9DB"/>
    <w:rsid w:val="008F5E60"/>
    <w:rsid w:val="009006B0"/>
    <w:rsid w:val="009007AB"/>
    <w:rsid w:val="00900A3F"/>
    <w:rsid w:val="0090229B"/>
    <w:rsid w:val="00903508"/>
    <w:rsid w:val="00906019"/>
    <w:rsid w:val="00906FE2"/>
    <w:rsid w:val="00907923"/>
    <w:rsid w:val="00910FC2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12B7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8673C"/>
    <w:rsid w:val="00987797"/>
    <w:rsid w:val="00995787"/>
    <w:rsid w:val="009976A2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3942"/>
    <w:rsid w:val="009D46FE"/>
    <w:rsid w:val="009D598D"/>
    <w:rsid w:val="009E0B24"/>
    <w:rsid w:val="009E1280"/>
    <w:rsid w:val="009E232A"/>
    <w:rsid w:val="009E2B98"/>
    <w:rsid w:val="009E2E98"/>
    <w:rsid w:val="009E6D92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446B"/>
    <w:rsid w:val="00AA7437"/>
    <w:rsid w:val="00AB342E"/>
    <w:rsid w:val="00AB50BB"/>
    <w:rsid w:val="00AB6D58"/>
    <w:rsid w:val="00AC0447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E6776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11D1"/>
    <w:rsid w:val="00B151DC"/>
    <w:rsid w:val="00B1730B"/>
    <w:rsid w:val="00B17ED3"/>
    <w:rsid w:val="00B235E4"/>
    <w:rsid w:val="00B2455C"/>
    <w:rsid w:val="00B25B43"/>
    <w:rsid w:val="00B27DDC"/>
    <w:rsid w:val="00B3253B"/>
    <w:rsid w:val="00B337AC"/>
    <w:rsid w:val="00B35089"/>
    <w:rsid w:val="00B35147"/>
    <w:rsid w:val="00B35647"/>
    <w:rsid w:val="00B4038B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231AE"/>
    <w:rsid w:val="00C3554B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69FA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3843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691"/>
    <w:rsid w:val="00CD7D75"/>
    <w:rsid w:val="00CE07D4"/>
    <w:rsid w:val="00CE73D3"/>
    <w:rsid w:val="00CE7866"/>
    <w:rsid w:val="00CF176D"/>
    <w:rsid w:val="00CF31F6"/>
    <w:rsid w:val="00CF3645"/>
    <w:rsid w:val="00CF49D1"/>
    <w:rsid w:val="00CF52C1"/>
    <w:rsid w:val="00D04773"/>
    <w:rsid w:val="00D11172"/>
    <w:rsid w:val="00D144D3"/>
    <w:rsid w:val="00D14A5C"/>
    <w:rsid w:val="00D14AD7"/>
    <w:rsid w:val="00D15400"/>
    <w:rsid w:val="00D158E3"/>
    <w:rsid w:val="00D159ED"/>
    <w:rsid w:val="00D16F4E"/>
    <w:rsid w:val="00D17039"/>
    <w:rsid w:val="00D20D23"/>
    <w:rsid w:val="00D215D5"/>
    <w:rsid w:val="00D22A72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5285"/>
    <w:rsid w:val="00D465B4"/>
    <w:rsid w:val="00D5075A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82D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86439"/>
    <w:rsid w:val="00D926FB"/>
    <w:rsid w:val="00D93985"/>
    <w:rsid w:val="00D97EF4"/>
    <w:rsid w:val="00DA1402"/>
    <w:rsid w:val="00DA3BC2"/>
    <w:rsid w:val="00DA48A2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2A48"/>
    <w:rsid w:val="00DD5A17"/>
    <w:rsid w:val="00DD7B4B"/>
    <w:rsid w:val="00DE2005"/>
    <w:rsid w:val="00DE308F"/>
    <w:rsid w:val="00DE3104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1FA8"/>
    <w:rsid w:val="00E0302E"/>
    <w:rsid w:val="00E04084"/>
    <w:rsid w:val="00E0517B"/>
    <w:rsid w:val="00E10E17"/>
    <w:rsid w:val="00E13982"/>
    <w:rsid w:val="00E1637E"/>
    <w:rsid w:val="00E16C38"/>
    <w:rsid w:val="00E21828"/>
    <w:rsid w:val="00E24496"/>
    <w:rsid w:val="00E25DB5"/>
    <w:rsid w:val="00E26E47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139"/>
    <w:rsid w:val="00E56386"/>
    <w:rsid w:val="00E60D02"/>
    <w:rsid w:val="00E61B96"/>
    <w:rsid w:val="00E64B19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4DB8"/>
    <w:rsid w:val="00F15858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4655"/>
    <w:rsid w:val="00F65A55"/>
    <w:rsid w:val="00F71A74"/>
    <w:rsid w:val="00F72209"/>
    <w:rsid w:val="00F72DD3"/>
    <w:rsid w:val="00F74533"/>
    <w:rsid w:val="00F76F3B"/>
    <w:rsid w:val="00F77C6B"/>
    <w:rsid w:val="00F8317D"/>
    <w:rsid w:val="00F83C5D"/>
    <w:rsid w:val="00F83E77"/>
    <w:rsid w:val="00F8605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9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1863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5</cp:revision>
  <cp:lastPrinted>2025-03-11T12:31:00Z</cp:lastPrinted>
  <dcterms:created xsi:type="dcterms:W3CDTF">2025-03-11T12:03:00Z</dcterms:created>
  <dcterms:modified xsi:type="dcterms:W3CDTF">2025-03-12T07:54:00Z</dcterms:modified>
</cp:coreProperties>
</file>